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9"/>
        <w:gridCol w:w="1392"/>
        <w:gridCol w:w="1392"/>
      </w:tblGrid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AED" w:rsidRDefault="00193AED" w:rsidP="00A45CB7">
            <w:r>
              <w:t>Приложение 8</w:t>
            </w:r>
          </w:p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AED" w:rsidRDefault="00193AED" w:rsidP="00A45CB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AED" w:rsidRDefault="00DA44BD" w:rsidP="00A45CB7">
            <w:r>
              <w:t xml:space="preserve">от 27.08.2021 </w:t>
            </w:r>
            <w:r w:rsidR="00193AED">
              <w:t>№</w:t>
            </w:r>
            <w:r>
              <w:t xml:space="preserve"> 92-750</w:t>
            </w:r>
            <w:r w:rsidR="00193AED">
              <w:t xml:space="preserve">      </w:t>
            </w:r>
          </w:p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</w:tr>
      <w:tr w:rsidR="00193AED" w:rsidTr="00193AE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тыс. руб.</w:t>
            </w: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№ п/п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2021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2022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2023 год</w:t>
            </w:r>
          </w:p>
        </w:tc>
      </w:tr>
    </w:tbl>
    <w:p w:rsidR="00193AED" w:rsidRPr="00193AED" w:rsidRDefault="00193AED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9"/>
        <w:gridCol w:w="1392"/>
        <w:gridCol w:w="1392"/>
      </w:tblGrid>
      <w:tr w:rsidR="00193AED" w:rsidTr="00193AED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5</w:t>
            </w:r>
          </w:p>
        </w:tc>
      </w:tr>
      <w:tr w:rsidR="00193AED" w:rsidTr="00193AE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56 237,3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1 700,0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34 041,5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2 315,2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1 007,6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15 613,0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2 225 145,2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774 016,7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86 646,5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541,7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133 961,7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127 685,2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124 693,5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1 500,0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120 869,4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1 107,0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Здание спортивно-культурного центра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4 730,0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1 220,0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1 336,5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2 130,9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2 061,2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4 344,5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986 141,2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40 068,7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180 657,7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277 790,2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88 006,6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86 406,0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786,9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11 319,3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Школа на 825 мест с бассейном в ЖК Иволгино Волжского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277 921,8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409 820,5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380 864,0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141 640,5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193AED">
            <w:pPr>
              <w:jc w:val="right"/>
            </w:pPr>
            <w:r>
              <w:t>188 010,6</w:t>
            </w: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17 000,0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34 000,0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141 350,3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90 286,7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48 513,6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44 325,4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2 641,1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20 472,8</w:t>
            </w: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2 344,0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74 664,2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3 639,3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22 650,9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193AED">
            <w:pPr>
              <w:jc w:val="right"/>
            </w:pPr>
            <w:r>
              <w:t>167 537,8</w:t>
            </w: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им. Сдобнова Николая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3 640,0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2 300,0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25 550,0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4 979,0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25,0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25,0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4 022,4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4 022,4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2 666 293,9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915 657,2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193AED">
            <w:pPr>
              <w:jc w:val="right"/>
            </w:pPr>
            <w:r>
              <w:t>188 010,6</w:t>
            </w:r>
          </w:p>
        </w:tc>
      </w:tr>
      <w:tr w:rsidR="00193AED" w:rsidTr="00193AE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93AED" w:rsidTr="004A6434">
        <w:trPr>
          <w:cantSplit/>
          <w:trHeight w:val="309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</w:tr>
      <w:tr w:rsidR="00193AED" w:rsidTr="004A6434">
        <w:trPr>
          <w:cantSplit/>
          <w:trHeight w:val="608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2 057 009,2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lastRenderedPageBreak/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AED" w:rsidRDefault="00193AED" w:rsidP="00A45CB7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2 057 009,2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2 102 009,2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  <w:r>
              <w:t>45 000,0</w:t>
            </w:r>
          </w:p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AED" w:rsidRDefault="00193AED" w:rsidP="00A45CB7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4 768 303,1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960 657,2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AED" w:rsidRDefault="00193AED" w:rsidP="00193A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233 010,6</w:t>
            </w:r>
          </w:p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</w:tr>
      <w:tr w:rsidR="00193AED" w:rsidTr="00193AE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</w:tr>
      <w:tr w:rsidR="00193AED" w:rsidTr="00193AED">
        <w:trPr>
          <w:cantSplit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/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A45CB7">
            <w:pPr>
              <w:jc w:val="right"/>
            </w:pPr>
          </w:p>
        </w:tc>
      </w:tr>
    </w:tbl>
    <w:p w:rsidR="00193AED" w:rsidRPr="00F9379F" w:rsidRDefault="00193AED" w:rsidP="00193AED"/>
    <w:p w:rsidR="00E2598B" w:rsidRPr="00193AED" w:rsidRDefault="00E2598B" w:rsidP="00193AED"/>
    <w:sectPr w:rsidR="00E2598B" w:rsidRPr="00193AED" w:rsidSect="00DA44BD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E36" w:rsidRDefault="003D0E36" w:rsidP="00193AED">
      <w:r>
        <w:separator/>
      </w:r>
    </w:p>
  </w:endnote>
  <w:endnote w:type="continuationSeparator" w:id="1">
    <w:p w:rsidR="003D0E36" w:rsidRDefault="003D0E36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E36" w:rsidRDefault="003D0E36" w:rsidP="00193AED">
      <w:r>
        <w:separator/>
      </w:r>
    </w:p>
  </w:footnote>
  <w:footnote w:type="continuationSeparator" w:id="1">
    <w:p w:rsidR="003D0E36" w:rsidRDefault="003D0E36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AED" w:rsidRDefault="00ED7A79" w:rsidP="007B08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3A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3AED" w:rsidRDefault="00193A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AED" w:rsidRDefault="00ED7A79" w:rsidP="007B083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3A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A6434">
      <w:rPr>
        <w:rStyle w:val="a7"/>
        <w:noProof/>
      </w:rPr>
      <w:t>4</w:t>
    </w:r>
    <w:r>
      <w:rPr>
        <w:rStyle w:val="a7"/>
      </w:rPr>
      <w:fldChar w:fldCharType="end"/>
    </w:r>
  </w:p>
  <w:p w:rsidR="00193AED" w:rsidRDefault="00193A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193AED"/>
    <w:rsid w:val="001A4938"/>
    <w:rsid w:val="002C3F39"/>
    <w:rsid w:val="003D0E36"/>
    <w:rsid w:val="004A6434"/>
    <w:rsid w:val="006808C6"/>
    <w:rsid w:val="00700849"/>
    <w:rsid w:val="00A24CAF"/>
    <w:rsid w:val="00B912FD"/>
    <w:rsid w:val="00DA44BD"/>
    <w:rsid w:val="00E2598B"/>
    <w:rsid w:val="00ED7A79"/>
    <w:rsid w:val="00EE77DD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897B9D-78A0-4666-9066-0917E281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5</Pages>
  <Words>1231</Words>
  <Characters>7022</Characters>
  <Application>Microsoft Office Word</Application>
  <DocSecurity>0</DocSecurity>
  <Lines>58</Lines>
  <Paragraphs>16</Paragraphs>
  <ScaleCrop>false</ScaleCrop>
  <Company/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UdalovaDA</cp:lastModifiedBy>
  <cp:revision>3</cp:revision>
  <dcterms:created xsi:type="dcterms:W3CDTF">2021-08-27T11:57:00Z</dcterms:created>
  <dcterms:modified xsi:type="dcterms:W3CDTF">2021-08-27T12:14:00Z</dcterms:modified>
</cp:coreProperties>
</file>